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6D60" w14:textId="415A8771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DB742F">
        <w:rPr>
          <w:b/>
          <w:sz w:val="28"/>
          <w:szCs w:val="28"/>
        </w:rPr>
        <w:t>июнь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p w14:paraId="12FFF8F6" w14:textId="77777777" w:rsidR="00DB49B7" w:rsidRDefault="00DB49B7" w:rsidP="003C7948">
      <w:pPr>
        <w:tabs>
          <w:tab w:val="left" w:pos="2427"/>
        </w:tabs>
        <w:ind w:firstLine="142"/>
        <w:jc w:val="center"/>
      </w:pP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0B22D5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0B22D5">
        <w:tc>
          <w:tcPr>
            <w:tcW w:w="1952" w:type="dxa"/>
          </w:tcPr>
          <w:p w14:paraId="5A1A3EF6" w14:textId="398E8E4E" w:rsidR="00780E4D" w:rsidRPr="002F295E" w:rsidRDefault="00DB49B7" w:rsidP="008665B5">
            <w:pPr>
              <w:jc w:val="center"/>
              <w:rPr>
                <w:b/>
                <w:i/>
              </w:rPr>
            </w:pPr>
            <w:r>
              <w:t>11.06</w:t>
            </w:r>
            <w:r w:rsidR="000B22D5">
              <w:t>.</w:t>
            </w:r>
            <w:r w:rsidR="00780E4D" w:rsidRPr="00EC71E9">
              <w:t>2025</w:t>
            </w:r>
          </w:p>
        </w:tc>
        <w:tc>
          <w:tcPr>
            <w:tcW w:w="1875" w:type="dxa"/>
          </w:tcPr>
          <w:p w14:paraId="3BEE3A5C" w14:textId="75B9787F" w:rsidR="00780E4D" w:rsidRPr="002F295E" w:rsidRDefault="00687E57" w:rsidP="00780E4D">
            <w:pPr>
              <w:jc w:val="right"/>
              <w:rPr>
                <w:b/>
                <w:i/>
              </w:rPr>
            </w:pPr>
            <w:r>
              <w:t>1 </w:t>
            </w:r>
            <w:r w:rsidR="00DB49B7">
              <w:t>0</w:t>
            </w:r>
            <w:r>
              <w:t>00 000</w:t>
            </w:r>
            <w:r w:rsidR="00780E4D" w:rsidRPr="00EC71E9">
              <w:t>,00</w:t>
            </w:r>
          </w:p>
        </w:tc>
        <w:tc>
          <w:tcPr>
            <w:tcW w:w="3351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1C0CE574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</w:t>
            </w:r>
            <w:r w:rsidR="000665A6">
              <w:t xml:space="preserve"> </w:t>
            </w:r>
            <w:r w:rsidRPr="00EC71E9">
              <w:t>М.</w:t>
            </w:r>
          </w:p>
        </w:tc>
      </w:tr>
      <w:tr w:rsidR="00687E57" w14:paraId="70179E88" w14:textId="77777777" w:rsidTr="000B22D5">
        <w:tc>
          <w:tcPr>
            <w:tcW w:w="1952" w:type="dxa"/>
          </w:tcPr>
          <w:p w14:paraId="750F48BC" w14:textId="0366FCF4" w:rsidR="00687E57" w:rsidRDefault="000B22D5" w:rsidP="008665B5">
            <w:pPr>
              <w:jc w:val="center"/>
            </w:pPr>
            <w:r>
              <w:t>2</w:t>
            </w:r>
            <w:r w:rsidR="00DB49B7">
              <w:t>3</w:t>
            </w:r>
            <w:r>
              <w:t>.0</w:t>
            </w:r>
            <w:r w:rsidR="00DB49B7">
              <w:t>6</w:t>
            </w:r>
            <w:r>
              <w:t>.</w:t>
            </w:r>
            <w:r w:rsidR="00687E57">
              <w:t>2025</w:t>
            </w:r>
          </w:p>
        </w:tc>
        <w:tc>
          <w:tcPr>
            <w:tcW w:w="1875" w:type="dxa"/>
          </w:tcPr>
          <w:p w14:paraId="666637E0" w14:textId="70173020" w:rsidR="00687E57" w:rsidRDefault="000B22D5" w:rsidP="00007A9E">
            <w:pPr>
              <w:jc w:val="right"/>
            </w:pPr>
            <w:r>
              <w:t>980</w:t>
            </w:r>
            <w:r w:rsidR="00687E57">
              <w:t>,00</w:t>
            </w:r>
          </w:p>
        </w:tc>
        <w:tc>
          <w:tcPr>
            <w:tcW w:w="3351" w:type="dxa"/>
          </w:tcPr>
          <w:p w14:paraId="7A7A75A5" w14:textId="4F80DA28" w:rsidR="00687E57" w:rsidRPr="009C595F" w:rsidRDefault="000B22D5" w:rsidP="00687E57">
            <w:pPr>
              <w:jc w:val="both"/>
            </w:pPr>
            <w:r w:rsidRPr="000B22D5">
              <w:t>На уставную деятельность фонда</w:t>
            </w:r>
          </w:p>
        </w:tc>
        <w:tc>
          <w:tcPr>
            <w:tcW w:w="3453" w:type="dxa"/>
          </w:tcPr>
          <w:p w14:paraId="47004303" w14:textId="26CAC2B8" w:rsidR="00687E57" w:rsidRPr="00687E57" w:rsidRDefault="000B22D5" w:rsidP="00007A9E">
            <w:r>
              <w:t>Благотворитель</w:t>
            </w:r>
          </w:p>
        </w:tc>
      </w:tr>
      <w:tr w:rsidR="00DB49B7" w14:paraId="32552F9A" w14:textId="77777777" w:rsidTr="000B22D5">
        <w:tc>
          <w:tcPr>
            <w:tcW w:w="1952" w:type="dxa"/>
          </w:tcPr>
          <w:p w14:paraId="4611615F" w14:textId="4680C729" w:rsidR="00DB49B7" w:rsidRDefault="00DB49B7" w:rsidP="008665B5">
            <w:pPr>
              <w:jc w:val="center"/>
            </w:pPr>
            <w:r>
              <w:t>24.06.2025</w:t>
            </w:r>
          </w:p>
        </w:tc>
        <w:tc>
          <w:tcPr>
            <w:tcW w:w="1875" w:type="dxa"/>
          </w:tcPr>
          <w:p w14:paraId="23D1548D" w14:textId="04E510A6" w:rsidR="00DB49B7" w:rsidRDefault="00DB49B7" w:rsidP="00007A9E">
            <w:pPr>
              <w:jc w:val="right"/>
            </w:pPr>
            <w:r>
              <w:t>1 500 000,00</w:t>
            </w:r>
          </w:p>
        </w:tc>
        <w:tc>
          <w:tcPr>
            <w:tcW w:w="3351" w:type="dxa"/>
          </w:tcPr>
          <w:p w14:paraId="30A5734D" w14:textId="593CFC61" w:rsidR="00DB49B7" w:rsidRPr="000B22D5" w:rsidRDefault="00DB49B7" w:rsidP="00687E57">
            <w:pPr>
              <w:jc w:val="both"/>
            </w:pPr>
            <w:r w:rsidRPr="00DB49B7">
              <w:t>На уставную деятельность фонда</w:t>
            </w:r>
          </w:p>
        </w:tc>
        <w:tc>
          <w:tcPr>
            <w:tcW w:w="3453" w:type="dxa"/>
          </w:tcPr>
          <w:p w14:paraId="56450ECA" w14:textId="6D405D02" w:rsidR="00DB49B7" w:rsidRDefault="00DB49B7" w:rsidP="00007A9E">
            <w:r w:rsidRPr="00DB49B7">
              <w:t>Погосян Г. М.</w:t>
            </w:r>
          </w:p>
        </w:tc>
      </w:tr>
      <w:tr w:rsidR="00DB49B7" w14:paraId="4D3FB664" w14:textId="77777777" w:rsidTr="000B22D5">
        <w:tc>
          <w:tcPr>
            <w:tcW w:w="1952" w:type="dxa"/>
          </w:tcPr>
          <w:p w14:paraId="49D299FC" w14:textId="30BA797A" w:rsidR="00DB49B7" w:rsidRDefault="00DB49B7" w:rsidP="00DB49B7">
            <w:pPr>
              <w:jc w:val="center"/>
            </w:pPr>
            <w:r>
              <w:t>27.06.2025</w:t>
            </w:r>
          </w:p>
        </w:tc>
        <w:tc>
          <w:tcPr>
            <w:tcW w:w="1875" w:type="dxa"/>
          </w:tcPr>
          <w:p w14:paraId="2F6A2919" w14:textId="022ECA6B" w:rsidR="00DB49B7" w:rsidRDefault="00DB49B7" w:rsidP="00DB49B7">
            <w:pPr>
              <w:jc w:val="right"/>
            </w:pPr>
            <w:r w:rsidRPr="00A7454A">
              <w:t>1 000 000,00</w:t>
            </w:r>
          </w:p>
        </w:tc>
        <w:tc>
          <w:tcPr>
            <w:tcW w:w="3351" w:type="dxa"/>
          </w:tcPr>
          <w:p w14:paraId="16B761AD" w14:textId="58182072" w:rsidR="00DB49B7" w:rsidRPr="00DB49B7" w:rsidRDefault="00DB49B7" w:rsidP="00DB49B7">
            <w:pPr>
              <w:jc w:val="both"/>
            </w:pPr>
            <w:r w:rsidRPr="00A7454A">
              <w:t>На уставную деятельность фонда</w:t>
            </w:r>
          </w:p>
        </w:tc>
        <w:tc>
          <w:tcPr>
            <w:tcW w:w="3453" w:type="dxa"/>
          </w:tcPr>
          <w:p w14:paraId="142AE92A" w14:textId="30A18A63" w:rsidR="00DB49B7" w:rsidRPr="00DB49B7" w:rsidRDefault="00DB49B7" w:rsidP="00DB49B7">
            <w:r w:rsidRPr="00A7454A">
              <w:t>Погосян Г. М.</w:t>
            </w:r>
          </w:p>
        </w:tc>
      </w:tr>
    </w:tbl>
    <w:p w14:paraId="3E0893E5" w14:textId="77777777" w:rsidR="004869DB" w:rsidRDefault="004869DB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</w:p>
    <w:p w14:paraId="3067F185" w14:textId="21638E32" w:rsidR="003C7948" w:rsidRPr="005C2634" w:rsidRDefault="003C7948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DB742F">
        <w:rPr>
          <w:b/>
          <w:sz w:val="28"/>
          <w:szCs w:val="28"/>
        </w:rPr>
        <w:t>июнь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48529FC7" w14:textId="297A885A" w:rsidR="00234822" w:rsidRDefault="003C7948" w:rsidP="000B22D5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DB742F">
        <w:rPr>
          <w:b/>
        </w:rPr>
        <w:t>июнь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</w:t>
      </w:r>
      <w:r w:rsidR="000B22D5">
        <w:rPr>
          <w:b/>
        </w:rPr>
        <w:t xml:space="preserve">      </w:t>
      </w:r>
      <w:r w:rsidR="009648FE">
        <w:rPr>
          <w:b/>
        </w:rPr>
        <w:t xml:space="preserve"> </w:t>
      </w:r>
      <w:r w:rsidR="00DB49B7" w:rsidRPr="00DB49B7">
        <w:rPr>
          <w:b/>
        </w:rPr>
        <w:t>3 500 980,00</w:t>
      </w:r>
      <w:r w:rsidR="00DB49B7" w:rsidRPr="00DB49B7">
        <w:rPr>
          <w:b/>
        </w:rPr>
        <w:tab/>
      </w:r>
      <w:r w:rsidR="00DB49B7" w:rsidRPr="00DB49B7">
        <w:rPr>
          <w:b/>
        </w:rPr>
        <w:tab/>
      </w:r>
      <w:r w:rsidR="00675F39" w:rsidRPr="00675F39">
        <w:rPr>
          <w:b/>
        </w:rPr>
        <w:tab/>
      </w:r>
      <w:r w:rsidR="00675F39" w:rsidRPr="00675F39">
        <w:rPr>
          <w:b/>
        </w:rPr>
        <w:tab/>
      </w:r>
      <w:r w:rsidRPr="000C4141">
        <w:rPr>
          <w:b/>
        </w:rPr>
        <w:t xml:space="preserve">                             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DB49B7">
        <w:rPr>
          <w:b/>
        </w:rPr>
        <w:t xml:space="preserve">  </w:t>
      </w:r>
      <w:r w:rsidR="00DB49B7" w:rsidRPr="00DB49B7">
        <w:rPr>
          <w:b/>
        </w:rPr>
        <w:t>2</w:t>
      </w:r>
      <w:r w:rsidR="00DB49B7">
        <w:rPr>
          <w:b/>
        </w:rPr>
        <w:t> </w:t>
      </w:r>
      <w:r w:rsidR="00DB49B7" w:rsidRPr="00DB49B7">
        <w:rPr>
          <w:b/>
        </w:rPr>
        <w:t>214</w:t>
      </w:r>
      <w:r w:rsidR="00DB49B7">
        <w:rPr>
          <w:b/>
        </w:rPr>
        <w:t xml:space="preserve"> </w:t>
      </w:r>
      <w:r w:rsidR="00DB49B7" w:rsidRPr="00DB49B7">
        <w:rPr>
          <w:b/>
        </w:rPr>
        <w:t>375,06</w:t>
      </w:r>
    </w:p>
    <w:p w14:paraId="58590A60" w14:textId="77777777" w:rsidR="00DB49B7" w:rsidRDefault="00DB49B7" w:rsidP="000B22D5">
      <w:pPr>
        <w:spacing w:after="0"/>
        <w:ind w:left="-993" w:firstLine="1702"/>
        <w:rPr>
          <w:b/>
        </w:rPr>
      </w:pPr>
    </w:p>
    <w:p w14:paraId="2F0C2EA7" w14:textId="77777777" w:rsidR="004869DB" w:rsidRDefault="004869DB" w:rsidP="000B22D5">
      <w:pPr>
        <w:spacing w:after="0"/>
        <w:ind w:left="-993" w:firstLine="1702"/>
        <w:rPr>
          <w:b/>
        </w:rPr>
      </w:pPr>
    </w:p>
    <w:tbl>
      <w:tblPr>
        <w:tblStyle w:val="af0"/>
        <w:tblW w:w="10655" w:type="dxa"/>
        <w:tblInd w:w="704" w:type="dxa"/>
        <w:tblLook w:val="04A0" w:firstRow="1" w:lastRow="0" w:firstColumn="1" w:lastColumn="0" w:noHBand="0" w:noVBand="1"/>
      </w:tblPr>
      <w:tblGrid>
        <w:gridCol w:w="4394"/>
        <w:gridCol w:w="1526"/>
        <w:gridCol w:w="4711"/>
        <w:gridCol w:w="24"/>
      </w:tblGrid>
      <w:tr w:rsidR="003C7948" w14:paraId="15E0CB2F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1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6BDE9B01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6BDF90A8" w14:textId="1733B984" w:rsidR="0057437E" w:rsidRDefault="00DB742F" w:rsidP="00621EF8">
            <w:r w:rsidRPr="00DB742F">
              <w:t xml:space="preserve">Благотворительная помощь </w:t>
            </w:r>
          </w:p>
        </w:tc>
        <w:tc>
          <w:tcPr>
            <w:tcW w:w="1526" w:type="dxa"/>
          </w:tcPr>
          <w:p w14:paraId="7ABD5AEA" w14:textId="6684F7AD" w:rsidR="0057437E" w:rsidRPr="000142BA" w:rsidRDefault="00DB742F" w:rsidP="00FB4EDA">
            <w:pPr>
              <w:jc w:val="right"/>
            </w:pPr>
            <w:r>
              <w:t>5</w:t>
            </w:r>
            <w:r w:rsidR="0057437E">
              <w:t>0 000,0</w:t>
            </w:r>
            <w:r w:rsidR="00A9215B">
              <w:t>0</w:t>
            </w:r>
          </w:p>
        </w:tc>
        <w:tc>
          <w:tcPr>
            <w:tcW w:w="4711" w:type="dxa"/>
          </w:tcPr>
          <w:p w14:paraId="326B4F8F" w14:textId="4CBE300C" w:rsidR="0057437E" w:rsidRDefault="00637950" w:rsidP="00FB4EDA">
            <w:r>
              <w:t>Благотворительная помощь</w:t>
            </w:r>
            <w:r w:rsidR="00DB742F">
              <w:t xml:space="preserve"> </w:t>
            </w:r>
            <w:r w:rsidR="00DB742F" w:rsidRPr="00DB742F">
              <w:t>на восстановление Белой кирхи в деревне Молосковицы</w:t>
            </w:r>
          </w:p>
          <w:p w14:paraId="4D55B3C6" w14:textId="079C2404" w:rsidR="00EC3A90" w:rsidRPr="000142BA" w:rsidRDefault="00EC3A90" w:rsidP="00FB4EDA"/>
        </w:tc>
      </w:tr>
      <w:tr w:rsidR="0057437E" w14:paraId="48D4145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1A724FFC" w14:textId="32493DC3" w:rsidR="0057437E" w:rsidRPr="00780E4D" w:rsidRDefault="00A66800" w:rsidP="00FB4EDA">
            <w:r w:rsidRPr="00A66800">
              <w:t xml:space="preserve">Благотворительная помощь по обращению: </w:t>
            </w:r>
            <w:r w:rsidR="00DB742F" w:rsidRPr="00DB742F">
              <w:t>Общественн</w:t>
            </w:r>
            <w:r w:rsidR="00DB742F">
              <w:t>ого</w:t>
            </w:r>
            <w:r w:rsidR="00DB742F" w:rsidRPr="00DB742F">
              <w:t xml:space="preserve"> фонд</w:t>
            </w:r>
            <w:r w:rsidR="00DB742F">
              <w:t>а</w:t>
            </w:r>
            <w:r w:rsidR="00DB742F" w:rsidRPr="00DB742F">
              <w:t xml:space="preserve"> </w:t>
            </w:r>
            <w:r w:rsidR="00B010D8">
              <w:t>«</w:t>
            </w:r>
            <w:r w:rsidR="00DB742F" w:rsidRPr="00DB742F">
              <w:t>СОДЕЙСТВИЕ</w:t>
            </w:r>
            <w:r w:rsidR="00B010D8">
              <w:t>»</w:t>
            </w:r>
            <w:r w:rsidR="00DB742F">
              <w:t xml:space="preserve"> </w:t>
            </w:r>
            <w:r w:rsidR="00DB742F" w:rsidRPr="00DB742F">
              <w:t>№ 09/25-ЗД</w:t>
            </w:r>
            <w:r w:rsidR="00DB742F">
              <w:t xml:space="preserve"> </w:t>
            </w:r>
            <w:r w:rsidR="00DB742F" w:rsidRPr="00DB742F">
              <w:t>от 09 июня 2025г.</w:t>
            </w:r>
          </w:p>
        </w:tc>
        <w:tc>
          <w:tcPr>
            <w:tcW w:w="1526" w:type="dxa"/>
          </w:tcPr>
          <w:p w14:paraId="2E732980" w14:textId="3B2C0068" w:rsidR="0057437E" w:rsidRDefault="00DB742F" w:rsidP="00FB4EDA">
            <w:pPr>
              <w:jc w:val="right"/>
            </w:pPr>
            <w:r>
              <w:t>5</w:t>
            </w:r>
            <w:r w:rsidR="00A9215B">
              <w:t>0 000,00</w:t>
            </w:r>
          </w:p>
        </w:tc>
        <w:tc>
          <w:tcPr>
            <w:tcW w:w="4711" w:type="dxa"/>
          </w:tcPr>
          <w:p w14:paraId="130BDAC3" w14:textId="0E361B75" w:rsidR="0057437E" w:rsidRPr="00780E4D" w:rsidRDefault="00DB742F" w:rsidP="00621EF8">
            <w:r w:rsidRPr="00DB742F">
              <w:t>В рамках программы «Здоровые дети – сильная Россия!»</w:t>
            </w:r>
            <w:r w:rsidRPr="00DB742F">
              <w:t xml:space="preserve"> </w:t>
            </w:r>
            <w:r w:rsidRPr="00DB742F">
              <w:t>и Международного дня защиты детей необходимо приобрести ортопедическую обувь и развивающие игры для 100 детей</w:t>
            </w:r>
          </w:p>
        </w:tc>
      </w:tr>
      <w:tr w:rsidR="00621EF8" w14:paraId="53B9FC8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3109BD0C" w14:textId="577B347D" w:rsidR="00621EF8" w:rsidRPr="00621EF8" w:rsidRDefault="00234822" w:rsidP="00FB4EDA">
            <w:r w:rsidRPr="00234822">
              <w:t>Благотворительная помощь по обращению:</w:t>
            </w:r>
            <w:r>
              <w:t xml:space="preserve"> </w:t>
            </w:r>
            <w:r w:rsidR="0014038A" w:rsidRPr="0014038A">
              <w:t>РОО по увековечению памяти погибших при защите Отечества</w:t>
            </w:r>
            <w:r w:rsidR="0014038A">
              <w:t xml:space="preserve"> </w:t>
            </w:r>
            <w:r w:rsidR="0014038A" w:rsidRPr="0014038A">
              <w:t>"АБХАЗПОИСК"</w:t>
            </w:r>
            <w:r w:rsidR="0014038A">
              <w:t xml:space="preserve"> </w:t>
            </w:r>
            <w:r w:rsidR="0014038A" w:rsidRPr="0014038A">
              <w:t>№051 от 22.05.2025г.</w:t>
            </w:r>
          </w:p>
        </w:tc>
        <w:tc>
          <w:tcPr>
            <w:tcW w:w="1526" w:type="dxa"/>
          </w:tcPr>
          <w:p w14:paraId="5DA6489A" w14:textId="55A1877E" w:rsidR="00621EF8" w:rsidRDefault="003F4583" w:rsidP="00FB4EDA">
            <w:pPr>
              <w:jc w:val="right"/>
            </w:pPr>
            <w:r w:rsidRPr="003F4583">
              <w:t>314 570,00</w:t>
            </w:r>
          </w:p>
        </w:tc>
        <w:tc>
          <w:tcPr>
            <w:tcW w:w="4711" w:type="dxa"/>
          </w:tcPr>
          <w:p w14:paraId="4F3C3494" w14:textId="3193CF7E" w:rsidR="00621EF8" w:rsidRDefault="00CE2E51" w:rsidP="00454EAE">
            <w:pPr>
              <w:jc w:val="both"/>
            </w:pPr>
            <w:r w:rsidRPr="00CE2E51">
              <w:t>Благотворительная помощь</w:t>
            </w:r>
            <w:r w:rsidR="0014038A">
              <w:t xml:space="preserve"> на установку мемориальной плиты на могиле 12 советских воинов</w:t>
            </w:r>
            <w:r w:rsidR="003F4583">
              <w:t xml:space="preserve"> в с. </w:t>
            </w:r>
            <w:proofErr w:type="spellStart"/>
            <w:r w:rsidR="003F4583">
              <w:t>Псху</w:t>
            </w:r>
            <w:proofErr w:type="spellEnd"/>
            <w:r w:rsidR="003F4583">
              <w:t xml:space="preserve"> Сухумского района Республики Абхазии</w:t>
            </w:r>
          </w:p>
        </w:tc>
      </w:tr>
      <w:tr w:rsidR="007D7E0F" w14:paraId="037039F0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73E2BF68" w14:textId="42C036AF" w:rsidR="007D7E0F" w:rsidRDefault="003C79D2" w:rsidP="007D7E0F">
            <w:r>
              <w:t>П</w:t>
            </w:r>
            <w:r w:rsidRPr="003C79D2">
              <w:t xml:space="preserve">о обращению </w:t>
            </w:r>
            <w:r w:rsidR="007D7E0F">
              <w:t>АДМИНИСТРАЦИЯ</w:t>
            </w:r>
          </w:p>
          <w:p w14:paraId="45B3909F" w14:textId="53396877" w:rsidR="007D7E0F" w:rsidRPr="0056702A" w:rsidRDefault="007D7E0F" w:rsidP="007D7E0F">
            <w:r>
              <w:t>ГОРОДА ВЛАДИВОСТОКА</w:t>
            </w:r>
            <w:r w:rsidR="003C79D2">
              <w:t xml:space="preserve"> </w:t>
            </w:r>
          </w:p>
        </w:tc>
        <w:tc>
          <w:tcPr>
            <w:tcW w:w="1526" w:type="dxa"/>
          </w:tcPr>
          <w:p w14:paraId="14BFEC5F" w14:textId="4918CBAB" w:rsidR="007D7E0F" w:rsidRDefault="003C79D2" w:rsidP="00FB4EDA">
            <w:pPr>
              <w:jc w:val="right"/>
            </w:pPr>
            <w:r>
              <w:t>325 000,00</w:t>
            </w:r>
          </w:p>
        </w:tc>
        <w:tc>
          <w:tcPr>
            <w:tcW w:w="4711" w:type="dxa"/>
          </w:tcPr>
          <w:p w14:paraId="21DBAC5D" w14:textId="172ECA5E" w:rsidR="007D7E0F" w:rsidRPr="0056702A" w:rsidRDefault="003F4583" w:rsidP="00454EAE">
            <w:pPr>
              <w:jc w:val="both"/>
            </w:pPr>
            <w:r>
              <w:t>Окончательный</w:t>
            </w:r>
            <w:r w:rsidR="003C79D2">
              <w:t xml:space="preserve"> платеж на изготовление</w:t>
            </w:r>
            <w:r>
              <w:t xml:space="preserve"> </w:t>
            </w:r>
            <w:r w:rsidRPr="003F4583">
              <w:t>и установк</w:t>
            </w:r>
            <w:r>
              <w:t>у</w:t>
            </w:r>
            <w:r w:rsidRPr="003F4583">
              <w:t xml:space="preserve"> памятника Воинам-Приморцам на территории объекта культурного наследия Синявинские высоты</w:t>
            </w:r>
          </w:p>
        </w:tc>
      </w:tr>
      <w:tr w:rsidR="00450A1B" w14:paraId="6B477794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6ACDF2C8" w14:textId="078A0EB1" w:rsidR="00450A1B" w:rsidRDefault="00450A1B" w:rsidP="007D7E0F">
            <w:r>
              <w:t xml:space="preserve">Печать альбома наград </w:t>
            </w:r>
          </w:p>
        </w:tc>
        <w:tc>
          <w:tcPr>
            <w:tcW w:w="1526" w:type="dxa"/>
          </w:tcPr>
          <w:p w14:paraId="79E7DA9D" w14:textId="3E8E057D" w:rsidR="00450A1B" w:rsidRDefault="00450A1B" w:rsidP="00FB4EDA">
            <w:pPr>
              <w:jc w:val="right"/>
            </w:pPr>
            <w:r w:rsidRPr="00450A1B">
              <w:t>36 485,00</w:t>
            </w:r>
          </w:p>
        </w:tc>
        <w:tc>
          <w:tcPr>
            <w:tcW w:w="4711" w:type="dxa"/>
          </w:tcPr>
          <w:p w14:paraId="4EBAB1E5" w14:textId="5F9C2569" w:rsidR="00450A1B" w:rsidRDefault="00450A1B" w:rsidP="00454EAE">
            <w:pPr>
              <w:jc w:val="both"/>
            </w:pPr>
            <w:r>
              <w:t xml:space="preserve">Печать альбома </w:t>
            </w:r>
          </w:p>
        </w:tc>
      </w:tr>
      <w:tr w:rsidR="00450A1B" w14:paraId="50AC3F16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243AAE57" w14:textId="7E6A3FCD" w:rsidR="00450A1B" w:rsidRDefault="00450A1B" w:rsidP="007D7E0F">
            <w:r>
              <w:t>Изготовление таблички</w:t>
            </w:r>
          </w:p>
        </w:tc>
        <w:tc>
          <w:tcPr>
            <w:tcW w:w="1526" w:type="dxa"/>
          </w:tcPr>
          <w:p w14:paraId="7A3F0536" w14:textId="0FF4FA69" w:rsidR="00450A1B" w:rsidRPr="00450A1B" w:rsidRDefault="00450A1B" w:rsidP="00FB4EDA">
            <w:pPr>
              <w:jc w:val="right"/>
            </w:pPr>
            <w:r w:rsidRPr="00450A1B">
              <w:t>19 650,00</w:t>
            </w:r>
          </w:p>
        </w:tc>
        <w:tc>
          <w:tcPr>
            <w:tcW w:w="4711" w:type="dxa"/>
          </w:tcPr>
          <w:p w14:paraId="5EB7EA81" w14:textId="7471186B" w:rsidR="00450A1B" w:rsidRDefault="00450A1B" w:rsidP="00454EAE">
            <w:pPr>
              <w:jc w:val="both"/>
            </w:pPr>
            <w:r>
              <w:t>Изготовление и установка таблички на могилу Достоевского Ф.М.</w:t>
            </w:r>
          </w:p>
        </w:tc>
      </w:tr>
      <w:tr w:rsidR="00C96311" w14:paraId="0EDC612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86186BE" w14:textId="236FFBCC" w:rsidR="00C96311" w:rsidRDefault="00E50DCE" w:rsidP="007D7E0F">
            <w:r>
              <w:t>Установка п</w:t>
            </w:r>
            <w:r w:rsidRPr="00E50DCE">
              <w:t>амятник</w:t>
            </w:r>
            <w:r>
              <w:t>а</w:t>
            </w:r>
            <w:r w:rsidRPr="00E50DCE">
              <w:t xml:space="preserve"> "Воинам Приморцам "</w:t>
            </w:r>
            <w:r>
              <w:t xml:space="preserve"> на мемориальном комплексе «Синявинские высоты»</w:t>
            </w:r>
          </w:p>
        </w:tc>
        <w:tc>
          <w:tcPr>
            <w:tcW w:w="1526" w:type="dxa"/>
          </w:tcPr>
          <w:p w14:paraId="207AE43E" w14:textId="4C21F686" w:rsidR="00C96311" w:rsidRPr="00450A1B" w:rsidRDefault="00C96311" w:rsidP="00FB4EDA">
            <w:pPr>
              <w:jc w:val="right"/>
            </w:pPr>
            <w:r w:rsidRPr="00C96311">
              <w:t>100 000,00</w:t>
            </w:r>
          </w:p>
        </w:tc>
        <w:tc>
          <w:tcPr>
            <w:tcW w:w="4711" w:type="dxa"/>
          </w:tcPr>
          <w:p w14:paraId="2592E15D" w14:textId="7FEA002F" w:rsidR="00C96311" w:rsidRDefault="00E50DCE" w:rsidP="00454EAE">
            <w:pPr>
              <w:jc w:val="both"/>
            </w:pPr>
            <w:r w:rsidRPr="00E50DCE">
              <w:t>Выполнение работ по благоустройству территории под установку памятника "Воинам Приморцам "</w:t>
            </w:r>
          </w:p>
        </w:tc>
      </w:tr>
      <w:tr w:rsidR="004D07DB" w14:paraId="5774EB51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1CA343F0" w14:textId="030B3E9D" w:rsidR="004D07DB" w:rsidRDefault="004D07DB" w:rsidP="007D7E0F">
            <w:r>
              <w:t>Музей «Сохраняя память»</w:t>
            </w:r>
          </w:p>
        </w:tc>
        <w:tc>
          <w:tcPr>
            <w:tcW w:w="1526" w:type="dxa"/>
          </w:tcPr>
          <w:p w14:paraId="3E720051" w14:textId="6F2E5855" w:rsidR="004D07DB" w:rsidRPr="00C96311" w:rsidRDefault="004D07DB" w:rsidP="00FB4EDA">
            <w:pPr>
              <w:jc w:val="right"/>
            </w:pPr>
            <w:r w:rsidRPr="004D07DB">
              <w:t>54 000,00</w:t>
            </w:r>
          </w:p>
        </w:tc>
        <w:tc>
          <w:tcPr>
            <w:tcW w:w="4711" w:type="dxa"/>
          </w:tcPr>
          <w:p w14:paraId="3682EAC2" w14:textId="43B475B2" w:rsidR="004D07DB" w:rsidRPr="00E50DCE" w:rsidRDefault="004D07DB" w:rsidP="00454EAE">
            <w:pPr>
              <w:jc w:val="both"/>
            </w:pPr>
            <w:r>
              <w:t xml:space="preserve">Изготовление </w:t>
            </w:r>
            <w:proofErr w:type="spellStart"/>
            <w:proofErr w:type="gramStart"/>
            <w:r>
              <w:t>подиомов</w:t>
            </w:r>
            <w:proofErr w:type="spellEnd"/>
            <w:r>
              <w:t xml:space="preserve">  для</w:t>
            </w:r>
            <w:proofErr w:type="gramEnd"/>
            <w:r>
              <w:t xml:space="preserve"> экспонатов</w:t>
            </w:r>
          </w:p>
        </w:tc>
      </w:tr>
      <w:tr w:rsidR="009648FE" w14:paraId="61DAB4B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4068D94D" w14:textId="39C119A4" w:rsidR="009648FE" w:rsidRDefault="009648FE" w:rsidP="009648FE">
            <w:r w:rsidRPr="00756BDC">
              <w:t>Публикация в СМИ</w:t>
            </w:r>
          </w:p>
        </w:tc>
        <w:tc>
          <w:tcPr>
            <w:tcW w:w="1526" w:type="dxa"/>
          </w:tcPr>
          <w:p w14:paraId="11652ED9" w14:textId="206508DC" w:rsidR="009648FE" w:rsidRDefault="004D07DB" w:rsidP="009648FE">
            <w:pPr>
              <w:jc w:val="right"/>
            </w:pPr>
            <w:r w:rsidRPr="004D07DB">
              <w:t>529 500,00</w:t>
            </w:r>
          </w:p>
        </w:tc>
        <w:tc>
          <w:tcPr>
            <w:tcW w:w="4711" w:type="dxa"/>
          </w:tcPr>
          <w:p w14:paraId="71C3066F" w14:textId="40018E8E" w:rsidR="009648FE" w:rsidRPr="009648FE" w:rsidRDefault="009648FE" w:rsidP="009648FE">
            <w:r w:rsidRPr="00756BDC"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0B22D5">
        <w:tc>
          <w:tcPr>
            <w:tcW w:w="10655" w:type="dxa"/>
            <w:gridSpan w:val="4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47B685BD" w:rsidR="003C7948" w:rsidRDefault="004D07DB" w:rsidP="00FB4EDA">
            <w:pPr>
              <w:jc w:val="right"/>
            </w:pPr>
            <w:r w:rsidRPr="004D07DB">
              <w:t>5 888,54</w:t>
            </w:r>
          </w:p>
        </w:tc>
        <w:tc>
          <w:tcPr>
            <w:tcW w:w="471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3496E09A" w:rsidR="003C7948" w:rsidRPr="006622F6" w:rsidRDefault="004D07DB" w:rsidP="00FB4EDA">
            <w:pPr>
              <w:jc w:val="right"/>
            </w:pPr>
            <w:r w:rsidRPr="004D07DB">
              <w:t>500 837,27</w:t>
            </w:r>
          </w:p>
        </w:tc>
        <w:tc>
          <w:tcPr>
            <w:tcW w:w="471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2663B0E1" w:rsidR="00EC3A90" w:rsidRPr="0052494D" w:rsidRDefault="004D07DB" w:rsidP="00FB4EDA">
            <w:pPr>
              <w:jc w:val="right"/>
            </w:pPr>
            <w:r>
              <w:t>100</w:t>
            </w:r>
            <w:r w:rsidR="00DB49B7">
              <w:t xml:space="preserve"> </w:t>
            </w:r>
            <w:r>
              <w:t>576,74</w:t>
            </w:r>
          </w:p>
        </w:tc>
        <w:tc>
          <w:tcPr>
            <w:tcW w:w="471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5CFCE751" w:rsidR="003C7948" w:rsidRDefault="004D07DB" w:rsidP="00FB4EDA">
            <w:pPr>
              <w:jc w:val="right"/>
            </w:pPr>
            <w:r w:rsidRPr="004D07DB">
              <w:t>59 531,02</w:t>
            </w:r>
          </w:p>
        </w:tc>
        <w:tc>
          <w:tcPr>
            <w:tcW w:w="4711" w:type="dxa"/>
          </w:tcPr>
          <w:p w14:paraId="3E291F01" w14:textId="174878F2" w:rsidR="003C7948" w:rsidRDefault="006649B1" w:rsidP="00FB4EDA">
            <w:r>
              <w:t xml:space="preserve">Услуги системного администратора, </w:t>
            </w:r>
            <w:r w:rsidR="001D0AAF">
              <w:t>услуги телефонии, интернета, чистка ковров</w:t>
            </w:r>
          </w:p>
        </w:tc>
      </w:tr>
      <w:tr w:rsidR="003C7948" w14:paraId="1606388F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2211F7FF" w:rsidR="003C7948" w:rsidRDefault="004D07DB" w:rsidP="00FB4EDA">
            <w:pPr>
              <w:jc w:val="right"/>
            </w:pPr>
            <w:r>
              <w:t>63</w:t>
            </w:r>
            <w:r w:rsidR="00DB49B7">
              <w:t xml:space="preserve"> </w:t>
            </w:r>
            <w:r>
              <w:t>565,49</w:t>
            </w:r>
          </w:p>
        </w:tc>
        <w:tc>
          <w:tcPr>
            <w:tcW w:w="4711" w:type="dxa"/>
          </w:tcPr>
          <w:p w14:paraId="75BE0657" w14:textId="72FF6315" w:rsidR="003C7948" w:rsidRDefault="003C7948" w:rsidP="00FB4EDA">
            <w:r w:rsidRPr="00C722BD">
              <w:t>Коммунальные услуги</w:t>
            </w:r>
            <w:r>
              <w:t>, охрана</w:t>
            </w:r>
            <w:r w:rsidR="001D0AAF">
              <w:t>, общедомовые услуги</w:t>
            </w:r>
            <w:r>
              <w:t xml:space="preserve">, </w:t>
            </w:r>
            <w:r w:rsidR="006A29BB">
              <w:t>и т.д.</w:t>
            </w:r>
          </w:p>
        </w:tc>
      </w:tr>
      <w:tr w:rsidR="006E6BBD" w14:paraId="12BEE84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26" w:type="dxa"/>
          </w:tcPr>
          <w:p w14:paraId="6A6C7F0E" w14:textId="64FDCA95" w:rsidR="006E6BBD" w:rsidRDefault="004D07DB" w:rsidP="00FB4EDA">
            <w:pPr>
              <w:jc w:val="right"/>
            </w:pPr>
            <w:r w:rsidRPr="004D07DB">
              <w:t>4 771,00</w:t>
            </w:r>
          </w:p>
        </w:tc>
        <w:tc>
          <w:tcPr>
            <w:tcW w:w="4711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0B22D5">
        <w:trPr>
          <w:gridAfter w:val="1"/>
          <w:wAfter w:w="24" w:type="dxa"/>
          <w:trHeight w:val="342"/>
        </w:trPr>
        <w:tc>
          <w:tcPr>
            <w:tcW w:w="439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51C8DEA3" w:rsidR="003C7948" w:rsidRPr="00900D19" w:rsidRDefault="00DB49B7" w:rsidP="00FB4EDA">
            <w:pPr>
              <w:jc w:val="right"/>
            </w:pPr>
            <w:r>
              <w:t>2 214 375,06</w:t>
            </w:r>
          </w:p>
        </w:tc>
        <w:tc>
          <w:tcPr>
            <w:tcW w:w="471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0B22D5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FA39" w14:textId="77777777" w:rsidR="003208BE" w:rsidRDefault="003208BE" w:rsidP="00F7074E">
      <w:r>
        <w:separator/>
      </w:r>
    </w:p>
  </w:endnote>
  <w:endnote w:type="continuationSeparator" w:id="0">
    <w:p w14:paraId="70AF6EAB" w14:textId="77777777" w:rsidR="003208BE" w:rsidRDefault="003208BE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6B519" w14:textId="77777777" w:rsidR="003208BE" w:rsidRDefault="003208BE" w:rsidP="00F7074E">
      <w:r>
        <w:separator/>
      </w:r>
    </w:p>
  </w:footnote>
  <w:footnote w:type="continuationSeparator" w:id="0">
    <w:p w14:paraId="2BFB97F4" w14:textId="77777777" w:rsidR="003208BE" w:rsidRDefault="003208BE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9373F"/>
    <w:rsid w:val="000A3D4A"/>
    <w:rsid w:val="000A3E72"/>
    <w:rsid w:val="000B22D5"/>
    <w:rsid w:val="000C6273"/>
    <w:rsid w:val="000D015E"/>
    <w:rsid w:val="000D5921"/>
    <w:rsid w:val="000F30B0"/>
    <w:rsid w:val="001221C9"/>
    <w:rsid w:val="001231E6"/>
    <w:rsid w:val="00124B37"/>
    <w:rsid w:val="001361E1"/>
    <w:rsid w:val="00137BF4"/>
    <w:rsid w:val="0014038A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3921"/>
    <w:rsid w:val="001B6C3E"/>
    <w:rsid w:val="001B7761"/>
    <w:rsid w:val="001C6F4F"/>
    <w:rsid w:val="001D0AA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737C"/>
    <w:rsid w:val="0030315D"/>
    <w:rsid w:val="00304675"/>
    <w:rsid w:val="00305D76"/>
    <w:rsid w:val="003208BE"/>
    <w:rsid w:val="00325735"/>
    <w:rsid w:val="00325FA5"/>
    <w:rsid w:val="00334B6B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C79D2"/>
    <w:rsid w:val="003F33FC"/>
    <w:rsid w:val="003F4583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0A1B"/>
    <w:rsid w:val="00453B75"/>
    <w:rsid w:val="00454EAE"/>
    <w:rsid w:val="00457D98"/>
    <w:rsid w:val="00462552"/>
    <w:rsid w:val="00464A04"/>
    <w:rsid w:val="004675E0"/>
    <w:rsid w:val="004869DB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07DB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02A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6401"/>
    <w:rsid w:val="005E7101"/>
    <w:rsid w:val="006008BB"/>
    <w:rsid w:val="00613693"/>
    <w:rsid w:val="00620A2E"/>
    <w:rsid w:val="00621EF8"/>
    <w:rsid w:val="00630606"/>
    <w:rsid w:val="00637950"/>
    <w:rsid w:val="00640BCF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2633"/>
    <w:rsid w:val="007C4E3D"/>
    <w:rsid w:val="007D30A7"/>
    <w:rsid w:val="007D389B"/>
    <w:rsid w:val="007D3F90"/>
    <w:rsid w:val="007D7CD5"/>
    <w:rsid w:val="007D7E0F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3640"/>
    <w:rsid w:val="00855185"/>
    <w:rsid w:val="00861CA1"/>
    <w:rsid w:val="008665B5"/>
    <w:rsid w:val="00870F6E"/>
    <w:rsid w:val="00877DC1"/>
    <w:rsid w:val="00890FC6"/>
    <w:rsid w:val="008A06B9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5B"/>
    <w:rsid w:val="00A92190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10D8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311"/>
    <w:rsid w:val="00C96A02"/>
    <w:rsid w:val="00CA21E6"/>
    <w:rsid w:val="00CA2FA0"/>
    <w:rsid w:val="00CA3336"/>
    <w:rsid w:val="00CB68F3"/>
    <w:rsid w:val="00CD5092"/>
    <w:rsid w:val="00CD52E8"/>
    <w:rsid w:val="00CE2E51"/>
    <w:rsid w:val="00CF35CB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49B7"/>
    <w:rsid w:val="00DB6538"/>
    <w:rsid w:val="00DB742F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6E61"/>
    <w:rsid w:val="00E41F5B"/>
    <w:rsid w:val="00E46FCD"/>
    <w:rsid w:val="00E50DCE"/>
    <w:rsid w:val="00E536B1"/>
    <w:rsid w:val="00E602EF"/>
    <w:rsid w:val="00E66D08"/>
    <w:rsid w:val="00E753B7"/>
    <w:rsid w:val="00E82A34"/>
    <w:rsid w:val="00E848E1"/>
    <w:rsid w:val="00E85673"/>
    <w:rsid w:val="00E97285"/>
    <w:rsid w:val="00EA03EE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12</cp:revision>
  <cp:lastPrinted>2024-03-15T16:45:00Z</cp:lastPrinted>
  <dcterms:created xsi:type="dcterms:W3CDTF">2024-05-06T14:23:00Z</dcterms:created>
  <dcterms:modified xsi:type="dcterms:W3CDTF">2025-07-09T10:45:00Z</dcterms:modified>
</cp:coreProperties>
</file>